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AB" w:rsidRPr="00FB1EAB" w:rsidRDefault="007A3DDA" w:rsidP="00FB1EAB">
      <w:pPr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</w:pPr>
      <w:r w:rsidRPr="00FB1EAB">
        <w:rPr>
          <w:rFonts w:ascii="Times New Roman" w:hAnsi="Times New Roman" w:cs="Times New Roman"/>
          <w:b/>
          <w:sz w:val="24"/>
          <w:szCs w:val="24"/>
        </w:rPr>
        <w:t xml:space="preserve">2021-2022 YILI USTA </w:t>
      </w:r>
      <w:proofErr w:type="gramStart"/>
      <w:r w:rsidRPr="00FB1EAB">
        <w:rPr>
          <w:rFonts w:ascii="Times New Roman" w:hAnsi="Times New Roman" w:cs="Times New Roman"/>
          <w:b/>
          <w:sz w:val="24"/>
          <w:szCs w:val="24"/>
        </w:rPr>
        <w:t>ÖĞRETİCİ</w:t>
      </w:r>
      <w:r w:rsidRPr="00FB1EAB">
        <w:rPr>
          <w:rFonts w:ascii="Times New Roman" w:hAnsi="Times New Roman" w:cs="Times New Roman"/>
          <w:sz w:val="24"/>
          <w:szCs w:val="24"/>
        </w:rPr>
        <w:t xml:space="preserve">   </w:t>
      </w:r>
      <w:r w:rsidRPr="00FB1EAB">
        <w:rPr>
          <w:rFonts w:ascii="Times New Roman" w:hAnsi="Times New Roman" w:cs="Times New Roman"/>
          <w:b/>
          <w:sz w:val="24"/>
          <w:szCs w:val="24"/>
        </w:rPr>
        <w:t>BAŞVURUSUNDA</w:t>
      </w:r>
      <w:proofErr w:type="gramEnd"/>
      <w:r w:rsidRPr="00FB1EAB">
        <w:rPr>
          <w:rFonts w:ascii="Times New Roman" w:hAnsi="Times New Roman" w:cs="Times New Roman"/>
          <w:b/>
          <w:sz w:val="24"/>
          <w:szCs w:val="24"/>
        </w:rPr>
        <w:t xml:space="preserve"> İSTENİLEN EVRAKLAR</w:t>
      </w:r>
      <w:r w:rsidRPr="00FB1EAB">
        <w:rPr>
          <w:rFonts w:ascii="Times New Roman" w:hAnsi="Times New Roman" w:cs="Times New Roman"/>
          <w:sz w:val="24"/>
          <w:szCs w:val="24"/>
        </w:rPr>
        <w:t xml:space="preserve"> </w:t>
      </w: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br/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Diploma ve varsa Kalfalık, Ustalık, Usta Öğreticilik ve Antren</w:t>
      </w:r>
      <w:r w:rsid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örlük Belgelerinin Fotokopisi</w:t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 xml:space="preserve">Sabıka Kayıt Belgesi (Son 6 Ay İçerisinde alınmış olması </w:t>
      </w:r>
      <w:r w:rsid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gerekmektedir.)</w:t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İkametgah</w:t>
      </w:r>
      <w:proofErr w:type="gramEnd"/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 xml:space="preserve"> </w:t>
      </w:r>
      <w:r w:rsid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Belgesi ve iletişim bilgileri</w:t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Nüf</w:t>
      </w:r>
      <w:r w:rsid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us Cüzdanı Fotokopisi(2 adet)</w:t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Sağlık Raporu (Son 6 Ay İçerisinde a</w:t>
      </w:r>
      <w:r w:rsid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lınmış olması gerekmektedir.)</w:t>
      </w:r>
    </w:p>
    <w:p w:rsidR="00FB1EAB" w:rsidRPr="00FB1EAB" w:rsidRDefault="00FB1EAB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1 adet Fotoğraf</w:t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 xml:space="preserve">Askerlik Durum </w:t>
      </w:r>
      <w:r w:rsid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Belgesi (Erkek Adaylar İçin)</w:t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 xml:space="preserve">Sigortalılık Tescil Ve Hizmet Kaydı </w:t>
      </w:r>
      <w:proofErr w:type="spellStart"/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Tesbiti</w:t>
      </w:r>
      <w:proofErr w:type="spellEnd"/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-</w:t>
      </w:r>
      <w:proofErr w:type="spellStart"/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Sgk</w:t>
      </w:r>
      <w:proofErr w:type="spellEnd"/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 xml:space="preserve"> Uzun Vade Hizmet Dökümü Belgesi (e-devletten barkotlu olarak alınacaktır.)(Daha Önce Çalıştığınız İş Yerlerinin Listesi</w:t>
      </w:r>
      <w:r w:rsid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nin bulunması gerekmektedir.)</w:t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Formasyon veya Oryantasyon Belgesi Fotokopisi</w:t>
      </w:r>
    </w:p>
    <w:p w:rsidR="00FB1EAB" w:rsidRPr="00FB1EAB" w:rsidRDefault="007A3DDA" w:rsidP="00FB1EA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 xml:space="preserve"> HALK BANKASI </w:t>
      </w:r>
      <w:r w:rsid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t>IBAN NO</w:t>
      </w:r>
    </w:p>
    <w:p w:rsidR="007A3DDA" w:rsidRPr="00FB1EAB" w:rsidRDefault="007A3DDA" w:rsidP="007A3D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FB1EAB">
        <w:rPr>
          <w:rFonts w:ascii="Times New Roman" w:eastAsia="Times New Roman" w:hAnsi="Times New Roman" w:cs="Times New Roman"/>
          <w:bCs/>
          <w:color w:val="7B868F"/>
          <w:sz w:val="24"/>
          <w:szCs w:val="24"/>
          <w:lang w:eastAsia="tr-TR"/>
        </w:rPr>
        <w:br/>
      </w:r>
      <w:r w:rsidRPr="00FB1EAB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Not 1: </w:t>
      </w:r>
      <w:r w:rsidR="00FB1EAB" w:rsidRPr="00FB1EAB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</w:t>
      </w:r>
      <w:r w:rsidR="00FB1EAB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Belge teslimi sırasında belgelerin asılları gösterilip, fotokopileri teslim edilecektir.</w:t>
      </w:r>
      <w:r w:rsidRPr="00FB1EAB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br/>
        <w:t>Not 2:Yukarıdaki belgeler telli mavi dosya içerisinde Halk Eğitim Merkezimize teslim edilecektir.</w:t>
      </w:r>
    </w:p>
    <w:p w:rsidR="00FB1EAB" w:rsidRPr="00FB1EAB" w:rsidRDefault="00FB1EAB" w:rsidP="007A3D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FB1EAB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NOT</w:t>
      </w:r>
      <w:r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 xml:space="preserve"> </w:t>
      </w:r>
      <w:r w:rsidRPr="00FB1EAB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3: Listede yer alan usta öğreticilerimizin ivedilikle evraklarını teslim etmeleri gerekmektedir.</w:t>
      </w:r>
    </w:p>
    <w:p w:rsidR="00FB1EAB" w:rsidRPr="00FB1EAB" w:rsidRDefault="00FB1EAB" w:rsidP="00FB1EA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</w:pPr>
      <w:r w:rsidRPr="00FB1EAB">
        <w:rPr>
          <w:rFonts w:ascii="Times New Roman" w:eastAsia="Times New Roman" w:hAnsi="Times New Roman" w:cs="Times New Roman"/>
          <w:b/>
          <w:bCs/>
          <w:color w:val="7B868F"/>
          <w:sz w:val="24"/>
          <w:szCs w:val="24"/>
          <w:lang w:eastAsia="tr-TR"/>
        </w:rPr>
        <w:t>GÖREVLENDİRMELER PUANLAMA ESASINA GÖRE YAPILACAKTIR.</w:t>
      </w:r>
    </w:p>
    <w:sectPr w:rsidR="00FB1EAB" w:rsidRPr="00FB1EAB" w:rsidSect="0070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5163"/>
    <w:multiLevelType w:val="hybridMultilevel"/>
    <w:tmpl w:val="32CC0A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3DDA"/>
    <w:rsid w:val="00493074"/>
    <w:rsid w:val="0070077A"/>
    <w:rsid w:val="007A3DDA"/>
    <w:rsid w:val="00FB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CELAL</cp:lastModifiedBy>
  <cp:revision>3</cp:revision>
  <cp:lastPrinted>2021-09-27T10:15:00Z</cp:lastPrinted>
  <dcterms:created xsi:type="dcterms:W3CDTF">2021-09-27T07:08:00Z</dcterms:created>
  <dcterms:modified xsi:type="dcterms:W3CDTF">2021-09-27T10:25:00Z</dcterms:modified>
</cp:coreProperties>
</file>